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A44638" w14:textId="3D75D727" w:rsidR="00E51BE7" w:rsidRDefault="002D04A9" w:rsidP="00821D5F">
      <w:r w:rsidRPr="002D04A9">
        <w:t xml:space="preserve">A BTRC 100 2in1 BT adapter segítségével bővítheti készülékeit vezeték nélküli hangátvitel funkcióval.  A készülék kiváló hangzást biztosít, illetve automatikus </w:t>
      </w:r>
      <w:proofErr w:type="spellStart"/>
      <w:r w:rsidRPr="002D04A9">
        <w:t>újracsatlakozást</w:t>
      </w:r>
      <w:proofErr w:type="spellEnd"/>
      <w:r w:rsidRPr="002D04A9">
        <w:t xml:space="preserve">. Vezeték nélkül is lehetőség van a </w:t>
      </w:r>
      <w:proofErr w:type="spellStart"/>
      <w:r w:rsidRPr="002D04A9">
        <w:t>zenelejátszásra</w:t>
      </w:r>
      <w:proofErr w:type="spellEnd"/>
      <w:r w:rsidRPr="002D04A9">
        <w:t>, nyílt terepen kb. 10 méter hatótávolságig. Beépített akkumulátorral rendelkezik. Átkapcsolható a BT adó vagy BT vevő. Válassza a minőségi termékeket és rendeljen webáruházunkból!</w:t>
      </w:r>
    </w:p>
    <w:p w14:paraId="6CCBD014" w14:textId="77777777" w:rsidR="002D04A9" w:rsidRDefault="002D04A9" w:rsidP="00821D5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EFF63C" w14:textId="77777777" w:rsidR="002D04A9" w:rsidRDefault="002D04A9" w:rsidP="002D04A9">
      <w:r>
        <w:t>átkapcsolhatóan BT vevő vagy BT adó</w:t>
      </w:r>
    </w:p>
    <w:p w14:paraId="07C63EC8" w14:textId="77777777" w:rsidR="002D04A9" w:rsidRDefault="002D04A9" w:rsidP="002D04A9">
      <w:r>
        <w:t xml:space="preserve">vezeték nélküli </w:t>
      </w:r>
      <w:proofErr w:type="spellStart"/>
      <w:r>
        <w:t>zenelejátszás</w:t>
      </w:r>
      <w:proofErr w:type="spellEnd"/>
    </w:p>
    <w:p w14:paraId="5B63301C" w14:textId="77777777" w:rsidR="002D04A9" w:rsidRDefault="002D04A9" w:rsidP="002D04A9">
      <w:r>
        <w:t>a kábel csatlakoztatásakor automatikusan üzemmódot vált</w:t>
      </w:r>
    </w:p>
    <w:p w14:paraId="07397785" w14:textId="77777777" w:rsidR="002D04A9" w:rsidRDefault="002D04A9" w:rsidP="002D04A9">
      <w:proofErr w:type="spellStart"/>
      <w:r>
        <w:t>audio</w:t>
      </w:r>
      <w:proofErr w:type="spellEnd"/>
      <w:r>
        <w:t xml:space="preserve"> bemenet és kimenet: 2x </w:t>
      </w:r>
      <w:r>
        <w:t>3,5mm aljzat</w:t>
      </w:r>
    </w:p>
    <w:p w14:paraId="42AAD885" w14:textId="77777777" w:rsidR="002D04A9" w:rsidRDefault="002D04A9" w:rsidP="002D04A9">
      <w:r>
        <w:t>kiváló hangzás, zajszűrés és visszhang-elnyomás</w:t>
      </w:r>
    </w:p>
    <w:p w14:paraId="2F4150CA" w14:textId="77777777" w:rsidR="002D04A9" w:rsidRDefault="002D04A9" w:rsidP="002D04A9">
      <w:r>
        <w:t>automatikus újra csatlakozás</w:t>
      </w:r>
    </w:p>
    <w:p w14:paraId="77C5337D" w14:textId="77777777" w:rsidR="002D04A9" w:rsidRDefault="002D04A9" w:rsidP="002D04A9">
      <w:r>
        <w:t>automatikus kikapcsolás</w:t>
      </w:r>
    </w:p>
    <w:p w14:paraId="63554801" w14:textId="77777777" w:rsidR="002D04A9" w:rsidRDefault="002D04A9" w:rsidP="002D04A9">
      <w:r>
        <w:t xml:space="preserve">beépített akkumulátor, </w:t>
      </w:r>
      <w:proofErr w:type="spellStart"/>
      <w:r>
        <w:t>microUSB</w:t>
      </w:r>
      <w:proofErr w:type="spellEnd"/>
      <w:r>
        <w:t xml:space="preserve"> töltő aljzat</w:t>
      </w:r>
    </w:p>
    <w:p w14:paraId="59B84978" w14:textId="77777777" w:rsidR="002D04A9" w:rsidRDefault="002D04A9" w:rsidP="002D04A9">
      <w:r>
        <w:t>tartozék USB-</w:t>
      </w:r>
      <w:proofErr w:type="spellStart"/>
      <w:r>
        <w:t>microUSB</w:t>
      </w:r>
      <w:proofErr w:type="spellEnd"/>
      <w:r>
        <w:t xml:space="preserve"> töltőkábel</w:t>
      </w:r>
    </w:p>
    <w:p w14:paraId="0DE76B25" w14:textId="77777777" w:rsidR="002D04A9" w:rsidRDefault="002D04A9" w:rsidP="002D04A9">
      <w:r>
        <w:t>tartozék 3,5mm-3,5mm és 3,5mm-2xRCA kábelek</w:t>
      </w:r>
    </w:p>
    <w:p w14:paraId="02062929" w14:textId="77777777" w:rsidR="002D04A9" w:rsidRDefault="002D04A9" w:rsidP="002D04A9">
      <w:r>
        <w:t>alkalmazási példák:</w:t>
      </w:r>
    </w:p>
    <w:p w14:paraId="4165BEA5" w14:textId="77777777" w:rsidR="002D04A9" w:rsidRDefault="002D04A9" w:rsidP="002D04A9">
      <w:r>
        <w:t xml:space="preserve">BT adó: TV, számítógép, multimédia lejátszó, </w:t>
      </w:r>
      <w:proofErr w:type="spellStart"/>
      <w:r>
        <w:t>HiFi</w:t>
      </w:r>
      <w:proofErr w:type="spellEnd"/>
      <w:r>
        <w:t xml:space="preserve"> berendezés…   </w:t>
      </w:r>
    </w:p>
    <w:p w14:paraId="21C6B8C1" w14:textId="774F94FC" w:rsidR="005513CB" w:rsidRPr="005513CB" w:rsidRDefault="002D04A9" w:rsidP="002D04A9">
      <w:r>
        <w:t xml:space="preserve">BT vevő: fejhallgató, </w:t>
      </w:r>
      <w:proofErr w:type="spellStart"/>
      <w:r>
        <w:t>HiFi</w:t>
      </w:r>
      <w:proofErr w:type="spellEnd"/>
      <w:r>
        <w:t xml:space="preserve"> berendezés, erősítő, aktív hangdoboz, autórádió…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C31EE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863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2022-06-10T11:33:00Z</dcterms:created>
  <dcterms:modified xsi:type="dcterms:W3CDTF">2022-06-10T11:33:00Z</dcterms:modified>
</cp:coreProperties>
</file>